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телефон _______________________,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>_______________________</w:t>
      </w:r>
      <w:proofErr w:type="gramStart"/>
      <w:r>
        <w:rPr>
          <w:rFonts w:eastAsia="TimesNewRomanPSMT"/>
          <w:sz w:val="24"/>
          <w:szCs w:val="24"/>
        </w:rPr>
        <w:t xml:space="preserve"> ,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</w:t>
      </w:r>
      <w:r w:rsidR="003656DA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656DA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3656DA" w:rsidRPr="003656DA">
        <w:rPr>
          <w:rFonts w:eastAsia="Calibri"/>
          <w:sz w:val="24"/>
          <w:szCs w:val="24"/>
          <w:highlight w:val="yellow"/>
        </w:rPr>
        <w:t>НАЗВАНИЕ ОРГАНИЗАЦИИ</w:t>
      </w:r>
      <w:r w:rsidR="00E45F27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3656DA" w:rsidRPr="003656DA">
        <w:rPr>
          <w:rFonts w:eastAsia="Calibri"/>
          <w:sz w:val="24"/>
          <w:szCs w:val="24"/>
          <w:highlight w:val="yellow"/>
        </w:rPr>
        <w:t>АДРЕС ОРГАНИЗАЦИИ</w:t>
      </w:r>
      <w:r w:rsidR="003656DA" w:rsidRPr="003656DA">
        <w:rPr>
          <w:rFonts w:eastAsia="Calibri"/>
          <w:sz w:val="24"/>
          <w:szCs w:val="24"/>
        </w:rPr>
        <w:t>,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AA1FF9">
        <w:rPr>
          <w:caps/>
          <w:color w:val="12222D"/>
          <w:sz w:val="24"/>
          <w:szCs w:val="24"/>
          <w:shd w:val="clear" w:color="auto" w:fill="FFFFFF"/>
        </w:rPr>
        <w:t>(</w:t>
      </w:r>
      <w:r w:rsidR="00AA1FF9" w:rsidRPr="00AA1FF9">
        <w:rPr>
          <w:caps/>
          <w:color w:val="12222D"/>
          <w:sz w:val="24"/>
          <w:szCs w:val="24"/>
          <w:highlight w:val="yellow"/>
          <w:shd w:val="clear" w:color="auto" w:fill="FFFFFF"/>
        </w:rPr>
        <w:t>ИНН, ОГРН</w:t>
      </w:r>
      <w:r w:rsidR="00AA1FF9" w:rsidRPr="00AA1FF9">
        <w:rPr>
          <w:caps/>
          <w:color w:val="12222D"/>
          <w:sz w:val="24"/>
          <w:szCs w:val="24"/>
          <w:shd w:val="clear" w:color="auto" w:fill="FFFFFF"/>
        </w:rPr>
        <w:t xml:space="preserve">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3656DA" w:rsidRPr="003656DA">
        <w:rPr>
          <w:rFonts w:eastAsia="Calibri"/>
          <w:sz w:val="24"/>
          <w:szCs w:val="24"/>
          <w:highlight w:val="yellow"/>
        </w:rPr>
        <w:t>САЙТ ОРГАНИЗАЦИИ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  <w:bookmarkStart w:id="0" w:name="_GoBack"/>
      <w:bookmarkEnd w:id="0"/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</w:t>
      </w:r>
      <w:r>
        <w:rPr>
          <w:rFonts w:eastAsia="Calibri"/>
          <w:sz w:val="24"/>
          <w:szCs w:val="24"/>
        </w:rPr>
        <w:lastRenderedPageBreak/>
        <w:t>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ED"/>
    <w:rsid w:val="00010291"/>
    <w:rsid w:val="0001064A"/>
    <w:rsid w:val="000631ED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656DA"/>
    <w:rsid w:val="003964BD"/>
    <w:rsid w:val="003F3F23"/>
    <w:rsid w:val="00420EB0"/>
    <w:rsid w:val="0042240A"/>
    <w:rsid w:val="004370B6"/>
    <w:rsid w:val="00446188"/>
    <w:rsid w:val="004771F3"/>
    <w:rsid w:val="004778D7"/>
    <w:rsid w:val="004E34DE"/>
    <w:rsid w:val="00614CFD"/>
    <w:rsid w:val="00640DD4"/>
    <w:rsid w:val="006B3C24"/>
    <w:rsid w:val="008339AC"/>
    <w:rsid w:val="00833E75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AA1FF9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USER215</cp:lastModifiedBy>
  <cp:revision>5</cp:revision>
  <dcterms:created xsi:type="dcterms:W3CDTF">2023-04-13T14:29:00Z</dcterms:created>
  <dcterms:modified xsi:type="dcterms:W3CDTF">2023-08-14T07:08:00Z</dcterms:modified>
</cp:coreProperties>
</file>